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2127"/>
        <w:gridCol w:w="2126"/>
        <w:gridCol w:w="2126"/>
        <w:gridCol w:w="2133"/>
      </w:tblGrid>
      <w:tr w:rsidR="00DC1EAE" w:rsidTr="00DC1EAE">
        <w:trPr>
          <w:cantSplit/>
          <w:trHeight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EAE" w:rsidRDefault="00DC1E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2-б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95669" w:rsidRDefault="00B9566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A0749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="00FA07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A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A074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FA0749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Физкультура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Физкультура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Русский язык 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Физкультура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95669" w:rsidRDefault="00B956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ИЗО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ИЗО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95669" w:rsidRDefault="00B956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1Лит. чтение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Русский язык 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Физкультура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Музыка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95669" w:rsidRDefault="00B956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Музыка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95669" w:rsidRDefault="00B956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</w:tr>
      <w:tr w:rsidR="00B95669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Технология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9" w:rsidRDefault="00B95669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Технология</w:t>
            </w:r>
          </w:p>
        </w:tc>
      </w:tr>
      <w:tr w:rsidR="00DC1EAE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5D4CBB">
        <w:trPr>
          <w:cantSplit/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EAE" w:rsidRDefault="00DC1EAE" w:rsidP="00DC1EAE">
      <w:pPr>
        <w:spacing w:line="240" w:lineRule="auto"/>
        <w:rPr>
          <w:sz w:val="28"/>
          <w:szCs w:val="28"/>
        </w:rPr>
      </w:pPr>
    </w:p>
    <w:p w:rsidR="005D4CBB" w:rsidRDefault="005D4CBB" w:rsidP="00DC1EAE">
      <w:pPr>
        <w:spacing w:line="240" w:lineRule="auto"/>
        <w:rPr>
          <w:sz w:val="28"/>
          <w:szCs w:val="28"/>
        </w:rPr>
      </w:pPr>
    </w:p>
    <w:p w:rsidR="005D4CBB" w:rsidRDefault="005D4CBB" w:rsidP="00DC1EAE">
      <w:pPr>
        <w:spacing w:line="240" w:lineRule="auto"/>
        <w:rPr>
          <w:sz w:val="28"/>
          <w:szCs w:val="28"/>
        </w:rPr>
      </w:pPr>
    </w:p>
    <w:p w:rsidR="005D4CBB" w:rsidRDefault="005D4CBB" w:rsidP="00DC1EAE">
      <w:pPr>
        <w:spacing w:line="240" w:lineRule="auto"/>
        <w:rPr>
          <w:sz w:val="28"/>
          <w:szCs w:val="28"/>
        </w:rPr>
      </w:pPr>
    </w:p>
    <w:tbl>
      <w:tblPr>
        <w:tblW w:w="9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3"/>
        <w:gridCol w:w="2549"/>
        <w:gridCol w:w="2552"/>
        <w:gridCol w:w="2541"/>
      </w:tblGrid>
      <w:tr w:rsidR="00DC1EAE" w:rsidTr="00DC1EAE">
        <w:trPr>
          <w:trHeight w:val="340"/>
        </w:trPr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3-а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AE" w:rsidRDefault="00DC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4-б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Музыка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5ИЗО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ИЗО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Музыка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Физкультура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Физкультура 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3Русский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Технология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6E2A6B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66DDA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DC1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Русский язык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Технология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A66DDA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ИЗО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A66DDA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Физкультура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Музыка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A66DDA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Русский язык 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Математика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A66DDA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Физкультура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A66DDA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4Технология</w:t>
            </w:r>
            <w:r w:rsidR="00DC1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E" w:rsidRDefault="00DC1EAE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EAE" w:rsidTr="00DC1EAE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AE" w:rsidRDefault="00DC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EAE" w:rsidRDefault="00DC1EAE" w:rsidP="00DC1EAE">
      <w:pPr>
        <w:spacing w:line="240" w:lineRule="auto"/>
        <w:rPr>
          <w:sz w:val="28"/>
          <w:szCs w:val="28"/>
        </w:rPr>
      </w:pPr>
    </w:p>
    <w:p w:rsidR="00DC1EAE" w:rsidRDefault="00DC1EAE" w:rsidP="00DC1EAE">
      <w:pPr>
        <w:spacing w:line="240" w:lineRule="auto"/>
        <w:rPr>
          <w:sz w:val="28"/>
          <w:szCs w:val="28"/>
        </w:rPr>
      </w:pPr>
    </w:p>
    <w:p w:rsidR="004B133A" w:rsidRDefault="004B133A"/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93"/>
        <w:gridCol w:w="1984"/>
        <w:gridCol w:w="1985"/>
        <w:gridCol w:w="1984"/>
        <w:gridCol w:w="1985"/>
      </w:tblGrid>
      <w:tr w:rsidR="00D960E1" w:rsidTr="00502C7C">
        <w:trPr>
          <w:trHeight w:val="31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5-б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6-в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960E1" w:rsidRDefault="00D960E1" w:rsidP="00502C7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1.ИЗО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1.ОБЖ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Литература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1.История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ИЗО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3.ИЗО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Математика  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Математика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5.ИЗО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5.Литература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6.Физкультура 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960E1" w:rsidRDefault="00D960E1" w:rsidP="00502C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1.Биология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1.Физкультура 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1.Технология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1.География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История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3 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ОБЖ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960E1" w:rsidRDefault="00D960E1" w:rsidP="00502C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1.ОБЖ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Биология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Литература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 Математика</w:t>
            </w:r>
          </w:p>
        </w:tc>
      </w:tr>
      <w:tr w:rsidR="00D960E1" w:rsidTr="00502C7C">
        <w:trPr>
          <w:cantSplit/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 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Музыка</w:t>
            </w:r>
          </w:p>
        </w:tc>
      </w:tr>
      <w:tr w:rsidR="00D960E1" w:rsidTr="00502C7C">
        <w:trPr>
          <w:cantSplit/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cantSplit/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960E1" w:rsidRDefault="00D960E1" w:rsidP="00502C7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1.Физкультура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1.Обществозн.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1.Технология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2.ОПД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Математика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2.Технология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История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ОПД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6.Музыка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6.История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960E1" w:rsidRDefault="00D960E1" w:rsidP="00502C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1.Физкультура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1.Технология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1.Музыка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2.Математика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4.Литература 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5.Физкультура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Экология</w:t>
            </w: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502C7C">
        <w:trPr>
          <w:trHeight w:val="28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50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0E1" w:rsidRDefault="00D960E1" w:rsidP="00D960E1">
      <w:pPr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2113"/>
        <w:gridCol w:w="2113"/>
        <w:gridCol w:w="2113"/>
        <w:gridCol w:w="2032"/>
      </w:tblGrid>
      <w:tr w:rsidR="00D960E1" w:rsidTr="00D960E1"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7-а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7-б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8-а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8-б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8-в</w:t>
            </w:r>
          </w:p>
        </w:tc>
      </w:tr>
      <w:tr w:rsidR="00D960E1" w:rsidTr="00D960E1"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1.История 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1.Физкульт.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1.Обществозн.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2.Биология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2.Физкультура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3.Физика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Биология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3.Алгебра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4.Физика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4.Физкультура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4.Алгебра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5.Физкультура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5.Физика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5.Биология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6.Литература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История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6.История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География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7.ОБЖ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7.Литература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1.Биология 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 (2)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Алгебра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Искусство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2.Обществозн.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2.Химия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2.Геометрия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3.Биология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3.Геометрия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Химия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4.Геометрия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4.История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Геометрия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4.Физика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.Геометрия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 (2)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5.география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5.Биология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Музыка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6.Литература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6.Литература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Литература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Физкультура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7.Информатика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Музыка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7.Искусство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Физкультура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Литература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ИЗО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1.Информатика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1.Биология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2.Алгебра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2.ОБЖ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Геометрия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3.Литература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3.Алгебра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4.География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4.Химия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5.Литература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5.Информатика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5.География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6.ИЗО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6.История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6.Химия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6.География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 (2)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7.Информатика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7.Рус/Мат (э)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7.Мат/Рус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э)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1.Биология 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1.Биология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История 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Технология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2.Алгебра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Геометрия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2.Химия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3Информатика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4.Литература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Физкультура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4.География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4.Алгебра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5.География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5.География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Физкультура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 ( 2)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6.Обществозн.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Физкультура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Технология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7.География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Физика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1.Биология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1.История 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 (2)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2.Химия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2.Геометрия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3.Технология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3.Геометрия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3.Искусство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4.Технология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География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4.История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4.Литерат.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5.Геометрия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5.Технология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5.Физкультура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5.ОБЖ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5.Физика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6.Технология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6.Обществозн.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Рус./Мат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История</w:t>
            </w: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0E1" w:rsidRDefault="00D960E1" w:rsidP="00D960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0E1" w:rsidRDefault="00D960E1" w:rsidP="00D960E1">
      <w:pPr>
        <w:rPr>
          <w:sz w:val="28"/>
          <w:szCs w:val="28"/>
        </w:rPr>
      </w:pPr>
    </w:p>
    <w:p w:rsidR="00D960E1" w:rsidRDefault="00D960E1" w:rsidP="00D960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Утверждаю директор КОГОБУ СШ пгт </w:t>
      </w:r>
      <w:proofErr w:type="spellStart"/>
      <w:r>
        <w:rPr>
          <w:rFonts w:ascii="Times New Roman" w:hAnsi="Times New Roman"/>
          <w:sz w:val="28"/>
          <w:szCs w:val="28"/>
        </w:rPr>
        <w:t>Свеча__________С.А.Шабанов</w:t>
      </w:r>
      <w:proofErr w:type="spellEnd"/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2125"/>
        <w:gridCol w:w="2014"/>
        <w:gridCol w:w="1845"/>
        <w:gridCol w:w="1840"/>
      </w:tblGrid>
      <w:tr w:rsidR="00D960E1" w:rsidTr="000C379F"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9-б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9-в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0C379F" w:rsidP="000C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  <w:r w:rsidR="00D960E1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10-б</w:t>
            </w:r>
          </w:p>
        </w:tc>
      </w:tr>
      <w:tr w:rsidR="00D960E1" w:rsidTr="00D960E1"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1.ОБЖ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1.География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1.Математик.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2.Литература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2.Математик.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3.Биология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659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3.Информат.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4.География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4.Алгебра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4.Биология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4.Математик.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4.Литература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5.Алгебра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5.География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5.Биология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5.География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6.История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6.Биология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6.География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6.Биология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1.Литература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1.Информатика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1.История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1.История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1.Литература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2.Геометрия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Химия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F659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615AC">
              <w:rPr>
                <w:rFonts w:ascii="Times New Roman" w:hAnsi="Times New Roman"/>
                <w:sz w:val="28"/>
                <w:szCs w:val="28"/>
              </w:rPr>
              <w:t>Математик.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2.История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3.Информатика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r w:rsidR="00EB560E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615A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="00A615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6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615A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A615A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4.Химия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4.Геометрия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="008F659B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615AC">
              <w:rPr>
                <w:rFonts w:ascii="Times New Roman" w:hAnsi="Times New Roman"/>
                <w:sz w:val="28"/>
                <w:szCs w:val="28"/>
              </w:rPr>
              <w:t>.Литература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Математик.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5.Право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5.Информат.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54452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="00B544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4452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B54452"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F108F">
              <w:rPr>
                <w:rFonts w:ascii="Times New Roman" w:hAnsi="Times New Roman"/>
                <w:sz w:val="28"/>
                <w:szCs w:val="28"/>
              </w:rPr>
              <w:t>.</w:t>
            </w:r>
            <w:r w:rsidR="00EB560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B54452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7.История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7.Физкульт.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7.Физкульт.</w:t>
            </w:r>
          </w:p>
        </w:tc>
      </w:tr>
      <w:tr w:rsidR="00D960E1" w:rsidTr="00D960E1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1.История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1.Алгебра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1.Математик.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1.Информат.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B0EC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2.Алгебра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2.Химия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3.Алгебра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3.Химия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3.Физика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4.Геометрия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4.Физика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4.Химия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4.История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4.Физика 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615AC">
              <w:rPr>
                <w:rFonts w:ascii="Times New Roman" w:hAnsi="Times New Roman"/>
                <w:sz w:val="28"/>
                <w:szCs w:val="28"/>
              </w:rPr>
              <w:t>Астроном.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Математик.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F108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6.Биология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AF108F">
              <w:rPr>
                <w:rFonts w:ascii="Times New Roman" w:hAnsi="Times New Roman"/>
                <w:sz w:val="28"/>
                <w:szCs w:val="28"/>
              </w:rPr>
              <w:t>Обществозн.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EB560E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="00EB560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="00EB560E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7.Обществозн.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7.Обществоз.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7.Астроном.</w:t>
            </w:r>
          </w:p>
        </w:tc>
      </w:tr>
      <w:tr w:rsidR="00D960E1" w:rsidTr="00D960E1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54452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="00B544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4452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B54452"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1.Обществозн.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Химия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1.История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1.Обществоз.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2.Химия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2.Алгебра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2.Математик.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3.Алгебра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EB0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3.Геометрия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4.Алгебра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EB0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0C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4.История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4.Обществоз.</w:t>
            </w:r>
            <w:r w:rsidR="00D96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4.Информат.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Химия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EB560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0C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E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зык(2)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Физкультура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6.Право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615AC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6.История</w:t>
            </w:r>
          </w:p>
        </w:tc>
      </w:tr>
      <w:tr w:rsidR="00D960E1" w:rsidTr="00D960E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AF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E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7.Физкультура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7.Информатик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 w:rsidP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AC" w:rsidTr="00A615AC"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1.Литература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1.Информатика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1.Физкультура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1.География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1.Литература</w:t>
            </w:r>
          </w:p>
        </w:tc>
      </w:tr>
      <w:tr w:rsidR="00A615AC" w:rsidTr="00A615A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2.Литература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2Математик.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2.Физика</w:t>
            </w:r>
          </w:p>
        </w:tc>
      </w:tr>
      <w:tr w:rsidR="00A615AC" w:rsidTr="00A615A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F43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3.Алгебра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E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3.Физика</w:t>
            </w:r>
            <w:r w:rsidR="00A6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3.Геометрия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3.Математик.</w:t>
            </w:r>
          </w:p>
        </w:tc>
      </w:tr>
      <w:tr w:rsidR="00A615AC" w:rsidTr="00A615A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4301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4.Обществоз.</w:t>
            </w:r>
          </w:p>
        </w:tc>
      </w:tr>
      <w:tr w:rsidR="00A615AC" w:rsidTr="00A615A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5.География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E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5.Физкультура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 w:rsidP="008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F659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5.Обществоз.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5.География</w:t>
            </w:r>
          </w:p>
        </w:tc>
      </w:tr>
      <w:tr w:rsidR="00A615AC" w:rsidTr="00A615A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E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Биология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6.География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6.Физкульт.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F43015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6.Физкульт.</w:t>
            </w:r>
          </w:p>
        </w:tc>
      </w:tr>
      <w:tr w:rsidR="00A615AC" w:rsidTr="00A615A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AC" w:rsidTr="00A615A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15AC" w:rsidRDefault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15AC" w:rsidRDefault="00A615AC" w:rsidP="00A6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0E1" w:rsidRDefault="00D960E1" w:rsidP="00D960E1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105"/>
        <w:gridCol w:w="2122"/>
      </w:tblGrid>
      <w:tr w:rsidR="00D960E1" w:rsidTr="00D960E1"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гуман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   11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1.Биология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2.История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3.Математика </w:t>
            </w:r>
          </w:p>
        </w:tc>
      </w:tr>
      <w:tr w:rsidR="00D960E1" w:rsidTr="00D960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4.История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4.Информатика</w:t>
            </w:r>
          </w:p>
        </w:tc>
      </w:tr>
      <w:tr w:rsidR="00D960E1" w:rsidTr="00D960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5.Обществозн.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5.Информатика</w:t>
            </w:r>
          </w:p>
        </w:tc>
      </w:tr>
      <w:tr w:rsidR="00D960E1" w:rsidTr="00D960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6.Информатика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6.Математика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1.Математика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2.Русский язык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3.Литература</w:t>
            </w:r>
          </w:p>
        </w:tc>
      </w:tr>
      <w:tr w:rsidR="00D960E1" w:rsidTr="00D960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4.Экон/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4.Математика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5.Физкультура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6.История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7.Иностранный язык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1.Химия </w:t>
            </w:r>
          </w:p>
        </w:tc>
      </w:tr>
      <w:tr w:rsidR="00D960E1" w:rsidTr="00D960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2.Право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2.Информатика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3.Литература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4.Математика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5.Физика </w:t>
            </w:r>
          </w:p>
        </w:tc>
      </w:tr>
      <w:tr w:rsidR="00D960E1" w:rsidTr="00D960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Физик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1.Математика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2.Математика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3.Обществознание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4.Русский язык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5.ОБЖ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Иностранный язык</w:t>
            </w:r>
          </w:p>
        </w:tc>
      </w:tr>
      <w:tr w:rsidR="00D960E1" w:rsidTr="00D960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7.Биологи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7.Инфор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1.Литература 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2.Физика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3.Обществознание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Иностранный язык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Физкультура</w:t>
            </w:r>
          </w:p>
        </w:tc>
      </w:tr>
      <w:tr w:rsidR="00D960E1" w:rsidTr="00D960E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6.Общест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6.Матема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э)</w:t>
            </w:r>
          </w:p>
        </w:tc>
      </w:tr>
      <w:tr w:rsidR="00D960E1" w:rsidTr="00D960E1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1" w:rsidRDefault="00D9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0E1" w:rsidRDefault="00D960E1" w:rsidP="00D960E1">
      <w:pPr>
        <w:rPr>
          <w:sz w:val="28"/>
          <w:szCs w:val="28"/>
        </w:rPr>
      </w:pPr>
    </w:p>
    <w:p w:rsidR="00D960E1" w:rsidRDefault="00D960E1" w:rsidP="00D960E1">
      <w:pPr>
        <w:rPr>
          <w:sz w:val="28"/>
          <w:szCs w:val="28"/>
        </w:rPr>
      </w:pPr>
    </w:p>
    <w:p w:rsidR="00D960E1" w:rsidRDefault="00D960E1" w:rsidP="00D960E1">
      <w:pPr>
        <w:rPr>
          <w:sz w:val="28"/>
          <w:szCs w:val="28"/>
        </w:rPr>
      </w:pPr>
    </w:p>
    <w:p w:rsidR="00D960E1" w:rsidRDefault="00D960E1" w:rsidP="00D960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E1" w:rsidRDefault="00D960E1" w:rsidP="00D960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38"/>
        <w:gridCol w:w="1170"/>
        <w:gridCol w:w="1288"/>
      </w:tblGrid>
      <w:tr w:rsidR="000C379F" w:rsidTr="000C3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0C379F" w:rsidRDefault="000C3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гуман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C379F" w:rsidTr="000C3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1.Физкультура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 w:rsidP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1Истор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1Инфор</w:t>
            </w:r>
          </w:p>
        </w:tc>
      </w:tr>
      <w:tr w:rsidR="000C379F" w:rsidTr="005D4C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2.История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2Матем</w:t>
            </w:r>
          </w:p>
        </w:tc>
      </w:tr>
      <w:tr w:rsidR="000C379F" w:rsidTr="005D4C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3Инфор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3Общест</w:t>
            </w:r>
          </w:p>
        </w:tc>
      </w:tr>
      <w:tr w:rsidR="000C379F" w:rsidTr="005D4C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4.ОБЖ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4Право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4Физика</w:t>
            </w:r>
          </w:p>
        </w:tc>
      </w:tr>
      <w:tr w:rsidR="000C379F" w:rsidTr="000C3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5.Информатика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5.Физкультура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F" w:rsidRDefault="000C3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5.Физкультура</w:t>
            </w:r>
          </w:p>
        </w:tc>
      </w:tr>
      <w:tr w:rsidR="000C379F" w:rsidTr="000C3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F" w:rsidRDefault="000C3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0E1" w:rsidRDefault="00D960E1" w:rsidP="00D960E1">
      <w:pPr>
        <w:rPr>
          <w:sz w:val="28"/>
          <w:szCs w:val="28"/>
        </w:rPr>
      </w:pPr>
    </w:p>
    <w:p w:rsidR="00D960E1" w:rsidRDefault="00D960E1" w:rsidP="00D960E1">
      <w:pPr>
        <w:rPr>
          <w:rFonts w:ascii="Times New Roman" w:hAnsi="Times New Roman"/>
          <w:sz w:val="28"/>
          <w:szCs w:val="28"/>
        </w:rPr>
      </w:pPr>
    </w:p>
    <w:p w:rsidR="00D960E1" w:rsidRDefault="00D960E1" w:rsidP="00D960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E1" w:rsidRDefault="00D960E1" w:rsidP="00D960E1"/>
    <w:p w:rsidR="00D960E1" w:rsidRDefault="00D960E1"/>
    <w:sectPr w:rsidR="00D960E1" w:rsidSect="005D4CBB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EAE"/>
    <w:rsid w:val="000C379F"/>
    <w:rsid w:val="002D66D4"/>
    <w:rsid w:val="004B133A"/>
    <w:rsid w:val="004C1061"/>
    <w:rsid w:val="004E1A0D"/>
    <w:rsid w:val="00502C7C"/>
    <w:rsid w:val="005D4CBB"/>
    <w:rsid w:val="006E2A6B"/>
    <w:rsid w:val="00825067"/>
    <w:rsid w:val="008F659B"/>
    <w:rsid w:val="00A615AC"/>
    <w:rsid w:val="00A66DDA"/>
    <w:rsid w:val="00AF108F"/>
    <w:rsid w:val="00B54452"/>
    <w:rsid w:val="00B95669"/>
    <w:rsid w:val="00D960E1"/>
    <w:rsid w:val="00DC1EAE"/>
    <w:rsid w:val="00EA3B88"/>
    <w:rsid w:val="00EB0ECB"/>
    <w:rsid w:val="00EB560E"/>
    <w:rsid w:val="00F43015"/>
    <w:rsid w:val="00FA0749"/>
    <w:rsid w:val="00F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E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536F-D6DA-401F-A278-1491F455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1268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пгт Свеча Свечинского района Кировской обл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2019-10-21T12:48:00Z</cp:lastPrinted>
  <dcterms:created xsi:type="dcterms:W3CDTF">2019-07-25T22:56:00Z</dcterms:created>
  <dcterms:modified xsi:type="dcterms:W3CDTF">2019-10-21T12:57:00Z</dcterms:modified>
</cp:coreProperties>
</file>